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8B" w:rsidRDefault="006D768B" w:rsidP="00C63BCB">
      <w:pPr>
        <w:shd w:val="clear" w:color="auto" w:fill="FFFFFF"/>
        <w:spacing w:line="315" w:lineRule="atLeast"/>
        <w:ind w:firstLine="0"/>
        <w:rPr>
          <w:rFonts w:eastAsia="Times New Roman" w:cs="Times New Roman"/>
          <w:b/>
          <w:bCs/>
          <w:color w:val="CC0066"/>
          <w:szCs w:val="28"/>
          <w:lang w:eastAsia="ru-RU"/>
        </w:rPr>
      </w:pPr>
      <w:bookmarkStart w:id="0" w:name="_GoBack"/>
      <w:bookmarkEnd w:id="0"/>
    </w:p>
    <w:p w:rsidR="00C63BCB" w:rsidRPr="006D768B" w:rsidRDefault="00C63BCB" w:rsidP="00C63BCB">
      <w:pPr>
        <w:shd w:val="clear" w:color="auto" w:fill="FFFFFF"/>
        <w:spacing w:line="315" w:lineRule="atLeast"/>
        <w:ind w:firstLine="0"/>
        <w:rPr>
          <w:rFonts w:eastAsia="Times New Roman" w:cs="Times New Roman"/>
          <w:b/>
          <w:bCs/>
          <w:color w:val="CC0066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CC0066"/>
          <w:szCs w:val="28"/>
          <w:lang w:eastAsia="ru-RU"/>
        </w:rPr>
        <w:t>Сценарий спортивного праздника «День Космонавтики» для детей 3-4 года</w:t>
      </w:r>
    </w:p>
    <w:p w:rsidR="00C63BCB" w:rsidRPr="006D768B" w:rsidRDefault="00C63BCB" w:rsidP="00C63BCB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познакомить детей с космосом, дать понятие «Космонавт».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развитие ловкости, быстроты, ориентировки в пространстве; доставить детям радость от праздника.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мягкие модули игровые; дуги 2 </w:t>
      </w:r>
      <w:proofErr w:type="spellStart"/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шт</w:t>
      </w:r>
      <w:proofErr w:type="spellEnd"/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; гимнастические скамейки 2 шт.; шарики разноцветные 100 шт.; обручи 8 шт.; 2 корзины; мыльные пузыри; туннели 2 шт.; эстафетные палочки 2 шт.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Персонаж: Космонавт.</w:t>
      </w:r>
    </w:p>
    <w:p w:rsidR="00C63BCB" w:rsidRPr="006D768B" w:rsidRDefault="00C63BCB" w:rsidP="00C63BCB">
      <w:pPr>
        <w:shd w:val="clear" w:color="auto" w:fill="FFFFFF"/>
        <w:spacing w:line="315" w:lineRule="atLeast"/>
        <w:ind w:firstLine="0"/>
        <w:rPr>
          <w:rFonts w:eastAsia="Times New Roman" w:cs="Times New Roman"/>
          <w:b/>
          <w:bCs/>
          <w:color w:val="833713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833713"/>
          <w:szCs w:val="28"/>
          <w:lang w:eastAsia="ru-RU"/>
        </w:rPr>
        <w:t>Ход праздника</w:t>
      </w:r>
    </w:p>
    <w:p w:rsidR="00C63BCB" w:rsidRPr="006D768B" w:rsidRDefault="00C63BCB" w:rsidP="00C63BCB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D768B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Дети входят в зал под торжественный марш, выстраиваются в шеренгу.</w:t>
      </w:r>
    </w:p>
    <w:p w:rsidR="00C63BCB" w:rsidRPr="006D768B" w:rsidRDefault="00C63BCB" w:rsidP="00C63BC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D768B">
        <w:rPr>
          <w:rFonts w:eastAsia="Times New Roman" w:cs="Times New Roman"/>
          <w:noProof/>
          <w:color w:val="000000"/>
          <w:szCs w:val="28"/>
          <w:lang w:eastAsia="ru-RU"/>
        </w:rPr>
        <w:t>«Музыка Земля в илл</w:t>
      </w:r>
      <w:r w:rsidR="0074205D" w:rsidRPr="006D768B">
        <w:rPr>
          <w:rFonts w:eastAsia="Times New Roman" w:cs="Times New Roman"/>
          <w:noProof/>
          <w:color w:val="000000"/>
          <w:szCs w:val="28"/>
          <w:lang w:eastAsia="ru-RU"/>
        </w:rPr>
        <w:t>юминаторе»</w:t>
      </w:r>
    </w:p>
    <w:p w:rsidR="00C63BCB" w:rsidRPr="006D768B" w:rsidRDefault="00C63BCB" w:rsidP="00C63BCB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Ребята, мы отмечаем праздник. Много лет назад – Космонавт номер один Ю.А. Гагарин отправился в открытый Космос. Космос, сколько в нем и неизведанного и нового. </w:t>
      </w:r>
    </w:p>
    <w:p w:rsidR="00C63BCB" w:rsidRPr="006D768B" w:rsidRDefault="00C63BCB" w:rsidP="00C63BCB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Дети рассказывают стихи.</w:t>
      </w:r>
    </w:p>
    <w:p w:rsidR="00C63BCB" w:rsidRPr="006D768B" w:rsidRDefault="00C63BCB" w:rsidP="00C63BCB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6D768B" w:rsidRDefault="00C63BCB" w:rsidP="00C63BCB">
      <w:pPr>
        <w:shd w:val="clear" w:color="auto" w:fill="FFFFFF"/>
        <w:spacing w:line="210" w:lineRule="atLeast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6D768B">
        <w:rPr>
          <w:rFonts w:eastAsia="Times New Roman" w:cs="Times New Roman"/>
          <w:color w:val="181818"/>
          <w:szCs w:val="28"/>
          <w:lang w:eastAsia="ru-RU"/>
        </w:rPr>
        <w:t>И мальчишки, и девчонки,</w:t>
      </w:r>
      <w:r w:rsidRPr="006D768B">
        <w:rPr>
          <w:rFonts w:eastAsia="Times New Roman" w:cs="Times New Roman"/>
          <w:color w:val="181818"/>
          <w:szCs w:val="28"/>
          <w:lang w:eastAsia="ru-RU"/>
        </w:rPr>
        <w:br/>
        <w:t>Наяву и в добрых снах,</w:t>
      </w:r>
      <w:r w:rsidRPr="006D768B">
        <w:rPr>
          <w:rFonts w:eastAsia="Times New Roman" w:cs="Times New Roman"/>
          <w:color w:val="181818"/>
          <w:szCs w:val="28"/>
          <w:lang w:eastAsia="ru-RU"/>
        </w:rPr>
        <w:br/>
        <w:t>Все о космосе мечтают,</w:t>
      </w:r>
      <w:r w:rsidRPr="006D768B">
        <w:rPr>
          <w:rFonts w:eastAsia="Times New Roman" w:cs="Times New Roman"/>
          <w:color w:val="181818"/>
          <w:szCs w:val="28"/>
          <w:lang w:eastAsia="ru-RU"/>
        </w:rPr>
        <w:br/>
        <w:t>О далёких небесах.</w:t>
      </w:r>
      <w:r w:rsidRPr="006D768B">
        <w:rPr>
          <w:rFonts w:eastAsia="Times New Roman" w:cs="Times New Roman"/>
          <w:color w:val="181818"/>
          <w:szCs w:val="28"/>
          <w:lang w:eastAsia="ru-RU"/>
        </w:rPr>
        <w:br/>
      </w:r>
      <w:r w:rsidRPr="006D768B">
        <w:rPr>
          <w:rFonts w:eastAsia="Times New Roman" w:cs="Times New Roman"/>
          <w:color w:val="181818"/>
          <w:szCs w:val="28"/>
          <w:lang w:eastAsia="ru-RU"/>
        </w:rPr>
        <w:br/>
        <w:t>Ныне праздник космонавтов! – </w:t>
      </w:r>
      <w:r w:rsidRPr="006D768B">
        <w:rPr>
          <w:rFonts w:eastAsia="Times New Roman" w:cs="Times New Roman"/>
          <w:color w:val="181818"/>
          <w:szCs w:val="28"/>
          <w:lang w:eastAsia="ru-RU"/>
        </w:rPr>
        <w:br/>
        <w:t>Поздравляем с этим днём.</w:t>
      </w:r>
      <w:r w:rsidRPr="006D768B">
        <w:rPr>
          <w:rFonts w:eastAsia="Times New Roman" w:cs="Times New Roman"/>
          <w:color w:val="181818"/>
          <w:szCs w:val="28"/>
          <w:lang w:eastAsia="ru-RU"/>
        </w:rPr>
        <w:br/>
        <w:t>Нам открыл его Гагарин.</w:t>
      </w:r>
      <w:r w:rsidRPr="006D768B">
        <w:rPr>
          <w:rFonts w:eastAsia="Times New Roman" w:cs="Times New Roman"/>
          <w:color w:val="181818"/>
          <w:szCs w:val="28"/>
          <w:lang w:eastAsia="ru-RU"/>
        </w:rPr>
        <w:br/>
      </w:r>
    </w:p>
    <w:p w:rsidR="006D768B" w:rsidRDefault="006D768B" w:rsidP="00C63BCB">
      <w:pPr>
        <w:shd w:val="clear" w:color="auto" w:fill="FFFFFF"/>
        <w:spacing w:line="210" w:lineRule="atLeast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:rsidR="00C63BCB" w:rsidRPr="006D768B" w:rsidRDefault="00C63BCB" w:rsidP="00C63BCB">
      <w:pPr>
        <w:shd w:val="clear" w:color="auto" w:fill="FFFFFF"/>
        <w:spacing w:line="210" w:lineRule="atLeast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6D768B">
        <w:rPr>
          <w:rFonts w:eastAsia="Times New Roman" w:cs="Times New Roman"/>
          <w:color w:val="181818"/>
          <w:szCs w:val="28"/>
          <w:lang w:eastAsia="ru-RU"/>
        </w:rPr>
        <w:t>Много сказано о нём:</w:t>
      </w:r>
      <w:r w:rsidRPr="006D768B">
        <w:rPr>
          <w:rFonts w:eastAsia="Times New Roman" w:cs="Times New Roman"/>
          <w:color w:val="181818"/>
          <w:szCs w:val="28"/>
          <w:lang w:eastAsia="ru-RU"/>
        </w:rPr>
        <w:br/>
      </w:r>
    </w:p>
    <w:p w:rsidR="00C63BCB" w:rsidRPr="006D768B" w:rsidRDefault="00C63BCB" w:rsidP="00C63BCB">
      <w:pPr>
        <w:shd w:val="clear" w:color="auto" w:fill="FFFFFF"/>
        <w:spacing w:line="210" w:lineRule="atLeast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6D768B">
        <w:rPr>
          <w:rFonts w:eastAsia="Times New Roman" w:cs="Times New Roman"/>
          <w:color w:val="181818"/>
          <w:szCs w:val="28"/>
          <w:lang w:eastAsia="ru-RU"/>
        </w:rPr>
        <w:t>В космосе так здорово!</w:t>
      </w:r>
    </w:p>
    <w:p w:rsidR="00C63BCB" w:rsidRPr="006D768B" w:rsidRDefault="00C63BCB" w:rsidP="00C63BCB">
      <w:pPr>
        <w:shd w:val="clear" w:color="auto" w:fill="FFFFFF"/>
        <w:spacing w:line="210" w:lineRule="atLeast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6D768B">
        <w:rPr>
          <w:rFonts w:eastAsia="Times New Roman" w:cs="Times New Roman"/>
          <w:color w:val="181818"/>
          <w:szCs w:val="28"/>
          <w:lang w:eastAsia="ru-RU"/>
        </w:rPr>
        <w:t>Острые ракеты</w:t>
      </w:r>
    </w:p>
    <w:p w:rsidR="00C63BCB" w:rsidRPr="006D768B" w:rsidRDefault="00C63BCB" w:rsidP="00C63BCB">
      <w:pPr>
        <w:shd w:val="clear" w:color="auto" w:fill="FFFFFF"/>
        <w:spacing w:line="210" w:lineRule="atLeast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6D768B">
        <w:rPr>
          <w:rFonts w:eastAsia="Times New Roman" w:cs="Times New Roman"/>
          <w:color w:val="181818"/>
          <w:szCs w:val="28"/>
          <w:lang w:eastAsia="ru-RU"/>
        </w:rPr>
        <w:t>На огромной скорости</w:t>
      </w:r>
    </w:p>
    <w:p w:rsidR="00C63BCB" w:rsidRPr="006D768B" w:rsidRDefault="00C63BCB" w:rsidP="00C63BCB">
      <w:pPr>
        <w:shd w:val="clear" w:color="auto" w:fill="FFFFFF"/>
        <w:spacing w:line="210" w:lineRule="atLeast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6D768B">
        <w:rPr>
          <w:rFonts w:eastAsia="Times New Roman" w:cs="Times New Roman"/>
          <w:color w:val="181818"/>
          <w:szCs w:val="28"/>
          <w:lang w:eastAsia="ru-RU"/>
        </w:rPr>
        <w:t>Мчатся там и тут!</w:t>
      </w:r>
    </w:p>
    <w:p w:rsidR="006D768B" w:rsidRDefault="00C63BCB" w:rsidP="006D768B">
      <w:pPr>
        <w:spacing w:before="225" w:line="240" w:lineRule="auto"/>
        <w:ind w:firstLine="36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Ребята, а вы хотите стать космонавтами?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Я уверена, у вас, все получится! У меня отличная новость. К нам на праздник</w:t>
      </w:r>
      <w:r w:rsidR="0074205D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кто торопиться.</w:t>
      </w:r>
    </w:p>
    <w:p w:rsidR="00581BBF" w:rsidRPr="006D768B" w:rsidRDefault="00C63BCB" w:rsidP="006D768B">
      <w:pPr>
        <w:spacing w:before="225" w:line="240" w:lineRule="auto"/>
        <w:ind w:firstLine="36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Вход</w:t>
      </w:r>
      <w:r w:rsidR="0074205D"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Звездочета</w:t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  <w:r w:rsidR="00581BBF" w:rsidRPr="006D768B">
        <w:rPr>
          <w:rFonts w:eastAsia="Times New Roman" w:cs="Times New Roman"/>
          <w:color w:val="111111"/>
          <w:szCs w:val="28"/>
          <w:lang w:eastAsia="ru-RU"/>
        </w:rPr>
        <w:t xml:space="preserve">Здравствуйте ребята, </w:t>
      </w:r>
      <w:r w:rsidR="00581BBF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! Я Звездочет, считаю звезды на небе </w:t>
      </w:r>
      <w:r w:rsidR="00581BBF" w:rsidRPr="006D768B">
        <w:rPr>
          <w:rFonts w:eastAsia="Times New Roman" w:cs="Times New Roman"/>
          <w:color w:val="111111"/>
          <w:szCs w:val="28"/>
          <w:lang w:eastAsia="ru-RU"/>
        </w:rPr>
        <w:t>Я смотрел в свою подзорную трубу и увидел, что вы, что - то празднуете и решил заглянуть к вам.</w:t>
      </w:r>
    </w:p>
    <w:p w:rsidR="00581BBF" w:rsidRPr="006D768B" w:rsidRDefault="00581BBF" w:rsidP="00581BBF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Вос</w:t>
      </w:r>
      <w:proofErr w:type="spellEnd"/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-ль: </w:t>
      </w:r>
      <w:r w:rsidRPr="006D768B">
        <w:rPr>
          <w:rFonts w:eastAsia="Times New Roman" w:cs="Times New Roman"/>
          <w:color w:val="111111"/>
          <w:szCs w:val="28"/>
          <w:lang w:eastAsia="ru-RU"/>
        </w:rPr>
        <w:t>уважаемый звездочет ребята празднуют день космонавтики.</w:t>
      </w:r>
    </w:p>
    <w:p w:rsidR="00581BBF" w:rsidRPr="006D768B" w:rsidRDefault="00581BBF" w:rsidP="00581BBF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Звездочет :</w:t>
      </w:r>
      <w:r w:rsidRPr="006D768B">
        <w:rPr>
          <w:rFonts w:eastAsia="Times New Roman" w:cs="Times New Roman"/>
          <w:color w:val="111111"/>
          <w:szCs w:val="28"/>
          <w:lang w:eastAsia="ru-RU"/>
        </w:rPr>
        <w:t> здорово, а я тоже космонавт, а вы хотите быть космонавтами.</w:t>
      </w:r>
    </w:p>
    <w:p w:rsidR="00581BBF" w:rsidRPr="006D768B" w:rsidRDefault="00581BBF" w:rsidP="00581BBF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Дети:</w:t>
      </w:r>
      <w:r w:rsidRPr="006D768B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 </w:t>
      </w:r>
      <w:r w:rsidRPr="006D768B">
        <w:rPr>
          <w:rFonts w:eastAsia="Times New Roman" w:cs="Times New Roman"/>
          <w:color w:val="111111"/>
          <w:szCs w:val="28"/>
          <w:lang w:eastAsia="ru-RU"/>
        </w:rPr>
        <w:t>да.</w:t>
      </w:r>
    </w:p>
    <w:p w:rsidR="00581BBF" w:rsidRPr="006D768B" w:rsidRDefault="00581BBF" w:rsidP="00581BBF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Звездочет: </w:t>
      </w:r>
      <w:r w:rsidRPr="006D768B">
        <w:rPr>
          <w:rFonts w:eastAsia="Times New Roman" w:cs="Times New Roman"/>
          <w:color w:val="111111"/>
          <w:szCs w:val="28"/>
          <w:lang w:eastAsia="ru-RU"/>
        </w:rPr>
        <w:t xml:space="preserve">тогда нужно хорошенько размяться, а то в космонавты без </w:t>
      </w:r>
      <w:proofErr w:type="spellStart"/>
      <w:r w:rsidRPr="006D768B">
        <w:rPr>
          <w:rFonts w:eastAsia="Times New Roman" w:cs="Times New Roman"/>
          <w:color w:val="111111"/>
          <w:szCs w:val="28"/>
          <w:lang w:eastAsia="ru-RU"/>
        </w:rPr>
        <w:t>физподготовки</w:t>
      </w:r>
      <w:proofErr w:type="spellEnd"/>
      <w:r w:rsidRPr="006D768B">
        <w:rPr>
          <w:rFonts w:eastAsia="Times New Roman" w:cs="Times New Roman"/>
          <w:color w:val="111111"/>
          <w:szCs w:val="28"/>
          <w:lang w:eastAsia="ru-RU"/>
        </w:rPr>
        <w:t xml:space="preserve"> не берут.</w:t>
      </w:r>
    </w:p>
    <w:p w:rsidR="0074205D" w:rsidRPr="006D768B" w:rsidRDefault="006D768B" w:rsidP="00C63BCB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    </w:t>
      </w:r>
      <w:r w:rsidR="00C63BCB"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А что нужно делать, чтобы стать Космонавтом?</w:t>
      </w:r>
    </w:p>
    <w:p w:rsidR="006D768B" w:rsidRDefault="0074205D" w:rsidP="00C63BCB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Звездочет.</w:t>
      </w:r>
      <w:r w:rsidR="00C63BCB"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Надо быть проворным и умелым, быть здоровым, очень ловким, очень смелым. Ребята, вы готовы пройти испытания?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Перестроение в две колонны.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Космонавт.</w:t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="00C63BCB" w:rsidRPr="006D768B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Начнем с разминки.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Все готово для полета…….руки вперед, вверх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Ждут ракеты всех ребят…..руки вместе над головой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</w:p>
    <w:p w:rsidR="006D768B" w:rsidRDefault="006D768B" w:rsidP="00C63BCB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C63BCB" w:rsidRPr="006D768B" w:rsidRDefault="00C63BCB" w:rsidP="00C63BCB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Мало времени для взлета…..шагаем на месте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Космонавты встали в ряд……прыжок, руки вверх, хлопок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Поклонились вправо, влево……наклоны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Отдадим земной поклон……..наклоны вперед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Вот ракета полетела…….прыжки на двух ногах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Опустел наш космодром ……присели</w:t>
      </w:r>
    </w:p>
    <w:p w:rsidR="00581BBF" w:rsidRPr="006D768B" w:rsidRDefault="00581BBF" w:rsidP="00581BBF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Восп</w:t>
      </w:r>
      <w:proofErr w:type="spellEnd"/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-ль:</w:t>
      </w:r>
    </w:p>
    <w:p w:rsidR="006D768B" w:rsidRPr="006D768B" w:rsidRDefault="00581BBF" w:rsidP="006D768B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color w:val="111111"/>
          <w:szCs w:val="28"/>
          <w:lang w:eastAsia="ru-RU"/>
        </w:rPr>
        <w:t>Космонавтами мы будем.</w:t>
      </w:r>
    </w:p>
    <w:p w:rsidR="00581BBF" w:rsidRPr="006D768B" w:rsidRDefault="00581BBF" w:rsidP="006D768B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color w:val="111111"/>
          <w:szCs w:val="28"/>
          <w:lang w:eastAsia="ru-RU"/>
        </w:rPr>
        <w:t>Нами пусть гордятся люди!</w:t>
      </w:r>
    </w:p>
    <w:p w:rsidR="00581BBF" w:rsidRPr="006D768B" w:rsidRDefault="00581BBF" w:rsidP="006D768B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color w:val="111111"/>
          <w:szCs w:val="28"/>
          <w:lang w:eastAsia="ru-RU"/>
        </w:rPr>
        <w:t>На ракетах серебристых полетим мы в небе чистом!</w:t>
      </w:r>
    </w:p>
    <w:p w:rsidR="00581BBF" w:rsidRPr="006D768B" w:rsidRDefault="00581BBF" w:rsidP="00581BBF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Звездочет:</w:t>
      </w:r>
      <w:r w:rsidRPr="006D768B">
        <w:rPr>
          <w:rFonts w:eastAsia="Times New Roman" w:cs="Times New Roman"/>
          <w:color w:val="111111"/>
          <w:szCs w:val="28"/>
          <w:lang w:eastAsia="ru-RU"/>
        </w:rPr>
        <w:t> Значит к старту все готовы.</w:t>
      </w:r>
    </w:p>
    <w:p w:rsidR="00581BBF" w:rsidRPr="006D768B" w:rsidRDefault="00581BBF" w:rsidP="00581BBF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Дети:</w:t>
      </w:r>
      <w:r w:rsidRPr="006D768B">
        <w:rPr>
          <w:rFonts w:eastAsia="Times New Roman" w:cs="Times New Roman"/>
          <w:color w:val="111111"/>
          <w:szCs w:val="28"/>
          <w:lang w:eastAsia="ru-RU"/>
        </w:rPr>
        <w:t> Да</w:t>
      </w:r>
    </w:p>
    <w:p w:rsidR="00581BBF" w:rsidRPr="006D768B" w:rsidRDefault="00581BBF" w:rsidP="00581BBF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Звездочет:</w:t>
      </w:r>
      <w:r w:rsidRPr="006D768B">
        <w:rPr>
          <w:rFonts w:eastAsia="Times New Roman" w:cs="Times New Roman"/>
          <w:color w:val="111111"/>
          <w:szCs w:val="28"/>
          <w:lang w:eastAsia="ru-RU"/>
        </w:rPr>
        <w:t> Пристегнуть ремни.</w:t>
      </w:r>
    </w:p>
    <w:p w:rsidR="00581BBF" w:rsidRPr="006D768B" w:rsidRDefault="00581BBF" w:rsidP="00581BBF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Дети:</w:t>
      </w:r>
      <w:r w:rsidRPr="006D768B">
        <w:rPr>
          <w:rFonts w:eastAsia="Times New Roman" w:cs="Times New Roman"/>
          <w:color w:val="111111"/>
          <w:szCs w:val="28"/>
          <w:lang w:eastAsia="ru-RU"/>
        </w:rPr>
        <w:t> Есть (имитация).</w:t>
      </w:r>
    </w:p>
    <w:p w:rsidR="00581BBF" w:rsidRPr="006D768B" w:rsidRDefault="00581BBF" w:rsidP="00581BBF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Звездочет:</w:t>
      </w:r>
      <w:r w:rsidRPr="006D768B">
        <w:rPr>
          <w:rFonts w:eastAsia="Times New Roman" w:cs="Times New Roman"/>
          <w:color w:val="111111"/>
          <w:szCs w:val="28"/>
          <w:lang w:eastAsia="ru-RU"/>
        </w:rPr>
        <w:t>Включить</w:t>
      </w:r>
      <w:proofErr w:type="spellEnd"/>
      <w:r w:rsidRPr="006D768B">
        <w:rPr>
          <w:rFonts w:eastAsia="Times New Roman" w:cs="Times New Roman"/>
          <w:color w:val="111111"/>
          <w:szCs w:val="28"/>
          <w:lang w:eastAsia="ru-RU"/>
        </w:rPr>
        <w:t xml:space="preserve"> зажигание.</w:t>
      </w:r>
    </w:p>
    <w:p w:rsidR="00581BBF" w:rsidRPr="006D768B" w:rsidRDefault="00581BBF" w:rsidP="00581BBF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Дети:</w:t>
      </w:r>
      <w:r w:rsidRPr="006D768B">
        <w:rPr>
          <w:rFonts w:eastAsia="Times New Roman" w:cs="Times New Roman"/>
          <w:color w:val="111111"/>
          <w:szCs w:val="28"/>
          <w:lang w:eastAsia="ru-RU"/>
        </w:rPr>
        <w:t> Есть (имитация).</w:t>
      </w:r>
    </w:p>
    <w:p w:rsidR="006D768B" w:rsidRDefault="00581BBF" w:rsidP="006D768B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Звездочет: </w:t>
      </w:r>
      <w:r w:rsidRPr="006D768B">
        <w:rPr>
          <w:rFonts w:eastAsia="Times New Roman" w:cs="Times New Roman"/>
          <w:color w:val="111111"/>
          <w:szCs w:val="28"/>
          <w:lang w:eastAsia="ru-RU"/>
        </w:rPr>
        <w:t>Начинаем отчет- 1, 2, 3, 4, 5 – пуск (имитация нажатия кнопки большим пальцем, руки вперед, полетели, изображая ракету, звучит музыка «Земля в иллюминаторе») полетели. Как проходит полет?</w:t>
      </w:r>
    </w:p>
    <w:p w:rsidR="00581BBF" w:rsidRPr="006D768B" w:rsidRDefault="00581BBF" w:rsidP="006D768B">
      <w:pPr>
        <w:spacing w:line="240" w:lineRule="auto"/>
        <w:ind w:firstLine="360"/>
        <w:jc w:val="left"/>
        <w:rPr>
          <w:rFonts w:eastAsia="Times New Roman" w:cs="Times New Roman"/>
          <w:b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color w:val="111111"/>
          <w:szCs w:val="28"/>
          <w:lang w:eastAsia="ru-RU"/>
        </w:rPr>
        <w:t>Дети: Хорошо.</w:t>
      </w:r>
    </w:p>
    <w:p w:rsidR="00C63BCB" w:rsidRPr="006D768B" w:rsidRDefault="00581BBF" w:rsidP="00581BBF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Звездочет:</w:t>
      </w:r>
      <w:r w:rsidRPr="006D768B">
        <w:rPr>
          <w:rFonts w:eastAsia="Times New Roman" w:cs="Times New Roman"/>
          <w:color w:val="111111"/>
          <w:szCs w:val="28"/>
          <w:lang w:eastAsia="ru-RU"/>
        </w:rPr>
        <w:t> 5 минут полет нормальный.</w:t>
      </w:r>
    </w:p>
    <w:p w:rsidR="00C63BCB" w:rsidRPr="006D768B" w:rsidRDefault="00C63BCB" w:rsidP="00C63BCB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А теперь, прошу пройти на борт моего корабля.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Эстафета «Пройти на борт корабля».</w:t>
      </w:r>
      <w:r w:rsidR="0074205D"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(2 команды)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перешагнуть барьер;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пролезть под препятствием;</w:t>
      </w:r>
      <w:r w:rsidR="0074205D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</w:t>
      </w:r>
      <w:proofErr w:type="spellStart"/>
      <w:r w:rsidR="0074205D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тунель</w:t>
      </w:r>
      <w:proofErr w:type="spellEnd"/>
      <w:r w:rsidR="0074205D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оббежать ориентир;</w:t>
      </w:r>
      <w:r w:rsidR="0074205D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(конус)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вернуться обратно бегом.</w:t>
      </w:r>
      <w:r w:rsidRPr="006D768B">
        <w:rPr>
          <w:rFonts w:eastAsia="Times New Roman" w:cs="Times New Roman"/>
          <w:color w:val="000000"/>
          <w:szCs w:val="28"/>
          <w:lang w:eastAsia="ru-RU"/>
        </w:rPr>
        <w:br/>
      </w:r>
    </w:p>
    <w:p w:rsidR="00C63BCB" w:rsidRPr="006D768B" w:rsidRDefault="00C63BCB" w:rsidP="00C63BC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D768B" w:rsidRDefault="006D768B" w:rsidP="00C63BCB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63BCB" w:rsidRPr="006D768B" w:rsidRDefault="006D768B" w:rsidP="00C63BCB">
      <w:pPr>
        <w:spacing w:line="240" w:lineRule="auto"/>
        <w:ind w:firstLine="0"/>
        <w:jc w:val="left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Звездочет</w:t>
      </w:r>
      <w:r w:rsidR="00C63BCB"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Вот мы и оказались в открытом космосе. Ребята, посмотрите, сколько вокруг метеоритных камней. </w:t>
      </w:r>
      <w:r w:rsidR="00C63BCB" w:rsidRPr="006D768B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(По залу разбросаны разноцветные шарики.)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Игра «Убрать космический мусор».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каждая команда собирает рассыпанные по залу разноцветные шары в свою корзину.</w:t>
      </w:r>
    </w:p>
    <w:p w:rsidR="006D768B" w:rsidRPr="006D768B" w:rsidRDefault="006D768B" w:rsidP="006D768B">
      <w:pPr>
        <w:spacing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lastRenderedPageBreak/>
        <w:t>Звездочет: </w:t>
      </w:r>
      <w:r w:rsidRPr="006D768B">
        <w:rPr>
          <w:rFonts w:eastAsia="Times New Roman" w:cs="Times New Roman"/>
          <w:color w:val="111111"/>
          <w:szCs w:val="28"/>
          <w:lang w:eastAsia="ru-RU"/>
        </w:rPr>
        <w:t>Какие вы молодцы, весь мусор убрали, сразу видно, что воспитателям вы помогаете. Тогда движемся дальше, чтобы попасть на другую планету, нужно пройти по звездной дорожке.</w:t>
      </w:r>
    </w:p>
    <w:p w:rsidR="006D768B" w:rsidRPr="006D768B" w:rsidRDefault="006D768B" w:rsidP="006D768B">
      <w:pPr>
        <w:spacing w:line="288" w:lineRule="atLeast"/>
        <w:ind w:firstLine="0"/>
        <w:jc w:val="left"/>
        <w:outlineLvl w:val="3"/>
        <w:rPr>
          <w:rFonts w:eastAsia="Times New Roman" w:cs="Times New Roman"/>
          <w:color w:val="83A629"/>
          <w:szCs w:val="28"/>
          <w:lang w:eastAsia="ru-RU"/>
        </w:rPr>
      </w:pPr>
      <w:r w:rsidRPr="006D768B">
        <w:rPr>
          <w:rFonts w:eastAsia="Times New Roman" w:cs="Times New Roman"/>
          <w:color w:val="83A629"/>
          <w:szCs w:val="28"/>
          <w:lang w:eastAsia="ru-RU"/>
        </w:rPr>
        <w:t>2. Игра «Звездная дорожка».</w:t>
      </w:r>
    </w:p>
    <w:p w:rsidR="006D768B" w:rsidRDefault="006D768B" w:rsidP="006D768B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color w:val="111111"/>
          <w:szCs w:val="28"/>
          <w:lang w:eastAsia="ru-RU"/>
        </w:rPr>
        <w:t>Под музыку дети выкладывают из звезд дорожку друг за другом. А затем проходят по ней. Надо пройти и не сойти с нее.</w:t>
      </w:r>
    </w:p>
    <w:p w:rsidR="006D768B" w:rsidRDefault="006D768B" w:rsidP="006D768B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Звездочет</w:t>
      </w:r>
      <w:r w:rsidR="00C63BCB"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Ребята, Луна – это самое близкое небесное тело к нашей планете. Она меньше Земли! Луна-это небольшая планета, которая вращается вокруг Земли.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Игра «Прогулка по Луне».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Задание: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дети делятся на две команды и образуют два круга;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по сигналу «Гуляем!» - дети расходятся по залу, по сигналу «В Ракету» - образуют круги.</w:t>
      </w:r>
    </w:p>
    <w:p w:rsidR="00C63BCB" w:rsidRPr="006D768B" w:rsidRDefault="006D768B" w:rsidP="006D768B">
      <w:pPr>
        <w:spacing w:before="225" w:after="225" w:line="240" w:lineRule="auto"/>
        <w:ind w:firstLine="360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6D768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Звездочет</w:t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Все предметы в космосе находятся в состоянии невесомости.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дети стоят по кругу и держат в руках игровой парашют, на нем воздушный шарик;</w:t>
      </w:r>
      <w:r w:rsidR="00C63BCB" w:rsidRPr="006D768B">
        <w:rPr>
          <w:rFonts w:eastAsia="Times New Roman" w:cs="Times New Roman"/>
          <w:color w:val="000000"/>
          <w:szCs w:val="28"/>
          <w:lang w:eastAsia="ru-RU"/>
        </w:rPr>
        <w:br/>
      </w:r>
      <w:r w:rsidR="00C63BCB" w:rsidRPr="006D768B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подбрасывают шарик на парашюте, не дают ему упасть.</w:t>
      </w:r>
    </w:p>
    <w:p w:rsidR="00C63BCB" w:rsidRPr="006D768B" w:rsidRDefault="00C63BCB" w:rsidP="00C63BC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702BE" w:rsidRPr="006D768B" w:rsidRDefault="006D768B" w:rsidP="006D768B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proofErr w:type="spellStart"/>
      <w:r w:rsidRPr="006D768B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Звездочет.</w:t>
      </w:r>
      <w:r w:rsidR="00C63BCB" w:rsidRPr="006D768B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загадывает</w:t>
      </w:r>
      <w:proofErr w:type="spellEnd"/>
      <w:r w:rsidR="00C63BCB" w:rsidRPr="006D768B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космические загадки.</w:t>
      </w:r>
      <w:r w:rsidR="00C63BCB" w:rsidRPr="006D768B">
        <w:rPr>
          <w:rFonts w:cs="Times New Roman"/>
          <w:color w:val="000000"/>
          <w:szCs w:val="28"/>
          <w:shd w:val="clear" w:color="auto" w:fill="FFFFFF"/>
        </w:rPr>
        <w:t> </w:t>
      </w:r>
      <w:r w:rsidR="00C63BCB" w:rsidRPr="006D768B">
        <w:rPr>
          <w:rFonts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</w:rPr>
        <w:t>(Ребята сидят в «Космических кораблях» – на скамейках).</w:t>
      </w:r>
      <w:r w:rsidR="00C63BCB" w:rsidRPr="006D768B">
        <w:rPr>
          <w:rFonts w:cs="Times New Roman"/>
          <w:color w:val="000000"/>
          <w:szCs w:val="28"/>
        </w:rPr>
        <w:br/>
      </w:r>
      <w:r w:rsidR="00C63BCB" w:rsidRPr="006D768B">
        <w:rPr>
          <w:rFonts w:cs="Times New Roman"/>
          <w:color w:val="000000"/>
          <w:szCs w:val="28"/>
          <w:shd w:val="clear" w:color="auto" w:fill="FFFFFF"/>
        </w:rPr>
        <w:t>- Человек, который летает в космос? (Космонавт.)</w:t>
      </w:r>
      <w:r w:rsidR="00C63BCB" w:rsidRPr="006D768B">
        <w:rPr>
          <w:rFonts w:cs="Times New Roman"/>
          <w:color w:val="000000"/>
          <w:szCs w:val="28"/>
        </w:rPr>
        <w:br/>
      </w:r>
      <w:r w:rsidR="00C63BCB" w:rsidRPr="006D768B">
        <w:rPr>
          <w:rFonts w:cs="Times New Roman"/>
          <w:color w:val="000000"/>
          <w:szCs w:val="28"/>
          <w:shd w:val="clear" w:color="auto" w:fill="FFFFFF"/>
        </w:rPr>
        <w:t>- Как называется летательный аппарат, в котором летят в космос? (Космический корабль.)</w:t>
      </w:r>
      <w:r w:rsidR="00C63BCB" w:rsidRPr="006D768B">
        <w:rPr>
          <w:rFonts w:cs="Times New Roman"/>
          <w:color w:val="000000"/>
          <w:szCs w:val="28"/>
        </w:rPr>
        <w:br/>
      </w:r>
      <w:r w:rsidR="00C63BCB" w:rsidRPr="006D768B">
        <w:rPr>
          <w:rFonts w:cs="Times New Roman"/>
          <w:color w:val="000000"/>
          <w:szCs w:val="28"/>
          <w:shd w:val="clear" w:color="auto" w:fill="FFFFFF"/>
        </w:rPr>
        <w:t>- Кто был первым космонавтом?</w:t>
      </w:r>
      <w:r w:rsidR="00C63BCB" w:rsidRPr="006D768B">
        <w:rPr>
          <w:rFonts w:cs="Times New Roman"/>
          <w:color w:val="000000"/>
          <w:szCs w:val="28"/>
        </w:rPr>
        <w:br/>
      </w:r>
      <w:r w:rsidR="00C63BCB" w:rsidRPr="006D768B">
        <w:rPr>
          <w:rFonts w:cs="Times New Roman"/>
          <w:color w:val="000000"/>
          <w:szCs w:val="28"/>
          <w:shd w:val="clear" w:color="auto" w:fill="FFFFFF"/>
        </w:rPr>
        <w:t>(Ю.А. Гагарин)</w:t>
      </w:r>
      <w:r w:rsidR="00C63BCB" w:rsidRPr="006D768B">
        <w:rPr>
          <w:rFonts w:cs="Times New Roman"/>
          <w:color w:val="000000"/>
          <w:szCs w:val="28"/>
        </w:rPr>
        <w:br/>
      </w:r>
      <w:r w:rsidR="00C63BCB" w:rsidRPr="006D768B">
        <w:rPr>
          <w:rFonts w:cs="Times New Roman"/>
          <w:color w:val="000000"/>
          <w:szCs w:val="28"/>
          <w:shd w:val="clear" w:color="auto" w:fill="FFFFFF"/>
        </w:rPr>
        <w:t>- Какой праздник наша страна празднует каждый год 12 апреля? (День Космонавтики.)</w:t>
      </w:r>
      <w:r w:rsidR="00C63BCB" w:rsidRPr="006D768B">
        <w:rPr>
          <w:rFonts w:cs="Times New Roman"/>
          <w:color w:val="000000"/>
          <w:szCs w:val="28"/>
        </w:rPr>
        <w:br/>
      </w:r>
      <w:r w:rsidR="00C63BCB" w:rsidRPr="006D768B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Космонавт.</w:t>
      </w:r>
      <w:r w:rsidR="00C63BCB" w:rsidRPr="006D768B">
        <w:rPr>
          <w:rFonts w:cs="Times New Roman"/>
          <w:color w:val="000000"/>
          <w:szCs w:val="28"/>
          <w:shd w:val="clear" w:color="auto" w:fill="FFFFFF"/>
        </w:rPr>
        <w:t> Нам пришло время возвращаться на Землю. Вам понравилось наше путешествие?</w:t>
      </w:r>
      <w:r w:rsidR="00C63BCB" w:rsidRPr="006D768B">
        <w:rPr>
          <w:rFonts w:cs="Times New Roman"/>
          <w:color w:val="000000"/>
          <w:szCs w:val="28"/>
        </w:rPr>
        <w:br/>
      </w:r>
      <w:r w:rsidR="00C63BCB" w:rsidRPr="006D768B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Ответы детей.</w:t>
      </w:r>
      <w:r w:rsidR="00C63BCB" w:rsidRPr="006D768B">
        <w:rPr>
          <w:rFonts w:cs="Times New Roman"/>
          <w:color w:val="000000"/>
          <w:szCs w:val="28"/>
        </w:rPr>
        <w:br/>
      </w:r>
      <w:r w:rsidR="00C63BCB" w:rsidRPr="006D768B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Космонавт.</w:t>
      </w:r>
      <w:r w:rsidR="00C63BCB" w:rsidRPr="006D768B">
        <w:rPr>
          <w:rFonts w:cs="Times New Roman"/>
          <w:color w:val="000000"/>
          <w:szCs w:val="28"/>
          <w:shd w:val="clear" w:color="auto" w:fill="FFFFFF"/>
        </w:rPr>
        <w:t> Замечательно провели время. Надеюсь, что когда вы вырастите, то захотите самостоятельно побывать в космосе. У вас очень весело, но мне уже пора. До свидания!</w:t>
      </w:r>
      <w:r w:rsidR="00C63BCB" w:rsidRPr="006D768B">
        <w:rPr>
          <w:rFonts w:cs="Times New Roman"/>
          <w:color w:val="000000"/>
          <w:szCs w:val="28"/>
        </w:rPr>
        <w:br/>
      </w:r>
      <w:r w:rsidR="00C63BCB" w:rsidRPr="006D768B">
        <w:rPr>
          <w:rFonts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Ведущий.</w:t>
      </w:r>
      <w:r w:rsidR="00C63BCB" w:rsidRPr="006D768B">
        <w:rPr>
          <w:rFonts w:cs="Times New Roman"/>
          <w:color w:val="000000"/>
          <w:szCs w:val="28"/>
          <w:shd w:val="clear" w:color="auto" w:fill="FFFFFF"/>
        </w:rPr>
        <w:t> Вот и закончилось наше путешествие на нашу родную планету – Земля. Из вас получились замечательные космонавты.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D768B">
        <w:rPr>
          <w:rFonts w:cs="Times New Roman"/>
          <w:color w:val="000000"/>
          <w:szCs w:val="28"/>
          <w:shd w:val="clear" w:color="auto" w:fill="FFFFFF"/>
        </w:rPr>
        <w:t xml:space="preserve">Я хочу вам подарить медали за участие в соревнованиях «Юный космонавт» </w:t>
      </w: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 w:rsidP="00F702BE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</w:p>
    <w:p w:rsidR="00F702BE" w:rsidRPr="006D768B" w:rsidRDefault="00F702BE">
      <w:pPr>
        <w:rPr>
          <w:rFonts w:cs="Times New Roman"/>
          <w:szCs w:val="28"/>
        </w:rPr>
      </w:pPr>
    </w:p>
    <w:sectPr w:rsidR="00F702BE" w:rsidRPr="006D768B" w:rsidSect="009C422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F2137"/>
    <w:multiLevelType w:val="multilevel"/>
    <w:tmpl w:val="D08C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F0"/>
    <w:rsid w:val="000919AD"/>
    <w:rsid w:val="00217317"/>
    <w:rsid w:val="003A3515"/>
    <w:rsid w:val="00483B15"/>
    <w:rsid w:val="00581BBF"/>
    <w:rsid w:val="006D768B"/>
    <w:rsid w:val="0074205D"/>
    <w:rsid w:val="0081420E"/>
    <w:rsid w:val="00893CF0"/>
    <w:rsid w:val="009C4226"/>
    <w:rsid w:val="00B23A75"/>
    <w:rsid w:val="00B55947"/>
    <w:rsid w:val="00C63BCB"/>
    <w:rsid w:val="00EB17D5"/>
    <w:rsid w:val="00F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0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17D5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17D5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7D5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17D5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1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702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3B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0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17D5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17D5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7D5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17D5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19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702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2022-04-08T04:00:00Z</cp:lastPrinted>
  <dcterms:created xsi:type="dcterms:W3CDTF">2022-04-07T09:44:00Z</dcterms:created>
  <dcterms:modified xsi:type="dcterms:W3CDTF">2022-05-11T13:08:00Z</dcterms:modified>
</cp:coreProperties>
</file>